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2679" w14:textId="21C75F32" w:rsidR="00BF6EDC" w:rsidRDefault="00BF6EDC">
      <w:r>
        <w:t>Per visualizzare l’articolo cliccare sul seguente link:</w:t>
      </w:r>
    </w:p>
    <w:p w14:paraId="19387E9C" w14:textId="55E83D1F" w:rsidR="00AD5201" w:rsidRDefault="00AD5201" w:rsidP="00973ED4">
      <w:hyperlink r:id="rId4" w:history="1">
        <w:r w:rsidRPr="005D5A64">
          <w:rPr>
            <w:rStyle w:val="Collegamentoipertestuale"/>
          </w:rPr>
          <w:t>http://finanza.tgcom24.mediaset.it/news/dettaglio_news.asp?id=202211141220241192&amp;chkAgenzie=PMFNW</w:t>
        </w:r>
      </w:hyperlink>
    </w:p>
    <w:p w14:paraId="2CE9A96B" w14:textId="141232EE" w:rsidR="00F13ED2" w:rsidRDefault="00120012" w:rsidP="00973ED4">
      <w:r>
        <w:tab/>
      </w:r>
      <w:r w:rsidR="00C15759">
        <w:tab/>
      </w:r>
      <w:r w:rsidR="008C2B62">
        <w:tab/>
      </w:r>
      <w:r w:rsidR="00973ED4">
        <w:tab/>
      </w:r>
    </w:p>
    <w:sectPr w:rsidR="00F13ED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EDC"/>
    <w:rsid w:val="00001D73"/>
    <w:rsid w:val="0000594F"/>
    <w:rsid w:val="00014DDA"/>
    <w:rsid w:val="00015CA9"/>
    <w:rsid w:val="00016281"/>
    <w:rsid w:val="00017D05"/>
    <w:rsid w:val="00023D7D"/>
    <w:rsid w:val="000243AC"/>
    <w:rsid w:val="00030A9F"/>
    <w:rsid w:val="00030F82"/>
    <w:rsid w:val="00050621"/>
    <w:rsid w:val="00050EE1"/>
    <w:rsid w:val="000708CA"/>
    <w:rsid w:val="000741D3"/>
    <w:rsid w:val="00086C8F"/>
    <w:rsid w:val="00094908"/>
    <w:rsid w:val="00096B1D"/>
    <w:rsid w:val="000A09A2"/>
    <w:rsid w:val="000A7308"/>
    <w:rsid w:val="000A7B95"/>
    <w:rsid w:val="000B0CBA"/>
    <w:rsid w:val="000B661F"/>
    <w:rsid w:val="000B6973"/>
    <w:rsid w:val="000B70BB"/>
    <w:rsid w:val="000B7456"/>
    <w:rsid w:val="000C02D6"/>
    <w:rsid w:val="000C1B44"/>
    <w:rsid w:val="000C4CBD"/>
    <w:rsid w:val="000D177E"/>
    <w:rsid w:val="000D53A9"/>
    <w:rsid w:val="000E5F4B"/>
    <w:rsid w:val="000F071A"/>
    <w:rsid w:val="000F1171"/>
    <w:rsid w:val="000F6762"/>
    <w:rsid w:val="00105CD6"/>
    <w:rsid w:val="00107AEA"/>
    <w:rsid w:val="0011063F"/>
    <w:rsid w:val="001109C9"/>
    <w:rsid w:val="00114D14"/>
    <w:rsid w:val="00115FB5"/>
    <w:rsid w:val="001171CB"/>
    <w:rsid w:val="00120012"/>
    <w:rsid w:val="00120457"/>
    <w:rsid w:val="00122459"/>
    <w:rsid w:val="0013194A"/>
    <w:rsid w:val="00145B9B"/>
    <w:rsid w:val="0015023B"/>
    <w:rsid w:val="0015083E"/>
    <w:rsid w:val="00152DCB"/>
    <w:rsid w:val="001546FD"/>
    <w:rsid w:val="0015720A"/>
    <w:rsid w:val="00157EB4"/>
    <w:rsid w:val="001668B8"/>
    <w:rsid w:val="00170EAB"/>
    <w:rsid w:val="00175E1B"/>
    <w:rsid w:val="001761DB"/>
    <w:rsid w:val="00177C84"/>
    <w:rsid w:val="0018270E"/>
    <w:rsid w:val="00183F7D"/>
    <w:rsid w:val="00184DDB"/>
    <w:rsid w:val="00187034"/>
    <w:rsid w:val="00192E0E"/>
    <w:rsid w:val="00193D3F"/>
    <w:rsid w:val="00195B1B"/>
    <w:rsid w:val="001A29A7"/>
    <w:rsid w:val="001B4BF3"/>
    <w:rsid w:val="001B61BA"/>
    <w:rsid w:val="001C26B9"/>
    <w:rsid w:val="001D30C9"/>
    <w:rsid w:val="001D32FF"/>
    <w:rsid w:val="001D75C1"/>
    <w:rsid w:val="001E0BFB"/>
    <w:rsid w:val="001E25FD"/>
    <w:rsid w:val="001F1A11"/>
    <w:rsid w:val="001F5718"/>
    <w:rsid w:val="00202E05"/>
    <w:rsid w:val="00215CF5"/>
    <w:rsid w:val="00221FBF"/>
    <w:rsid w:val="00225BD1"/>
    <w:rsid w:val="0023124F"/>
    <w:rsid w:val="00231784"/>
    <w:rsid w:val="00233CF1"/>
    <w:rsid w:val="00240CC7"/>
    <w:rsid w:val="00242B9A"/>
    <w:rsid w:val="002471F0"/>
    <w:rsid w:val="002502FB"/>
    <w:rsid w:val="00250E9E"/>
    <w:rsid w:val="00254541"/>
    <w:rsid w:val="002559F3"/>
    <w:rsid w:val="002573AE"/>
    <w:rsid w:val="00264765"/>
    <w:rsid w:val="00270892"/>
    <w:rsid w:val="00272E04"/>
    <w:rsid w:val="002905A8"/>
    <w:rsid w:val="0029725C"/>
    <w:rsid w:val="002A0FDF"/>
    <w:rsid w:val="002A1782"/>
    <w:rsid w:val="002A5DCC"/>
    <w:rsid w:val="002A734E"/>
    <w:rsid w:val="002B1213"/>
    <w:rsid w:val="002B3B65"/>
    <w:rsid w:val="002B6B29"/>
    <w:rsid w:val="002C2CC5"/>
    <w:rsid w:val="002D4286"/>
    <w:rsid w:val="002D5D67"/>
    <w:rsid w:val="002D7A54"/>
    <w:rsid w:val="002E0F45"/>
    <w:rsid w:val="002E1AFF"/>
    <w:rsid w:val="002E3A24"/>
    <w:rsid w:val="002E418A"/>
    <w:rsid w:val="002E6192"/>
    <w:rsid w:val="0030091E"/>
    <w:rsid w:val="00302676"/>
    <w:rsid w:val="00302751"/>
    <w:rsid w:val="00302D9B"/>
    <w:rsid w:val="00306EA7"/>
    <w:rsid w:val="00312C59"/>
    <w:rsid w:val="00316671"/>
    <w:rsid w:val="00321BCC"/>
    <w:rsid w:val="00321FE9"/>
    <w:rsid w:val="00325CD7"/>
    <w:rsid w:val="0033038D"/>
    <w:rsid w:val="00332611"/>
    <w:rsid w:val="0034061C"/>
    <w:rsid w:val="00345354"/>
    <w:rsid w:val="0035076B"/>
    <w:rsid w:val="00352DB4"/>
    <w:rsid w:val="00355C7F"/>
    <w:rsid w:val="00365135"/>
    <w:rsid w:val="00366073"/>
    <w:rsid w:val="0037077A"/>
    <w:rsid w:val="00374B75"/>
    <w:rsid w:val="00382F4B"/>
    <w:rsid w:val="00386C8B"/>
    <w:rsid w:val="00387350"/>
    <w:rsid w:val="00393E14"/>
    <w:rsid w:val="00394CE7"/>
    <w:rsid w:val="003A4F20"/>
    <w:rsid w:val="003A509A"/>
    <w:rsid w:val="003A6093"/>
    <w:rsid w:val="003B77F0"/>
    <w:rsid w:val="003C05A6"/>
    <w:rsid w:val="003C17F8"/>
    <w:rsid w:val="003C1CF7"/>
    <w:rsid w:val="003D49A6"/>
    <w:rsid w:val="003D5095"/>
    <w:rsid w:val="003E4227"/>
    <w:rsid w:val="003F6AA9"/>
    <w:rsid w:val="00417340"/>
    <w:rsid w:val="00423E4F"/>
    <w:rsid w:val="00427B71"/>
    <w:rsid w:val="00427BF4"/>
    <w:rsid w:val="0043012D"/>
    <w:rsid w:val="0043406B"/>
    <w:rsid w:val="00434AFE"/>
    <w:rsid w:val="004356D5"/>
    <w:rsid w:val="00444FB1"/>
    <w:rsid w:val="00452608"/>
    <w:rsid w:val="00460764"/>
    <w:rsid w:val="00464F63"/>
    <w:rsid w:val="00472738"/>
    <w:rsid w:val="00472988"/>
    <w:rsid w:val="00476363"/>
    <w:rsid w:val="0049149C"/>
    <w:rsid w:val="00491DB7"/>
    <w:rsid w:val="004A665B"/>
    <w:rsid w:val="004A7AA7"/>
    <w:rsid w:val="004B0293"/>
    <w:rsid w:val="004B20A4"/>
    <w:rsid w:val="004C1957"/>
    <w:rsid w:val="004C5D5F"/>
    <w:rsid w:val="004C6E30"/>
    <w:rsid w:val="004D6BC2"/>
    <w:rsid w:val="004E0F92"/>
    <w:rsid w:val="004E54A4"/>
    <w:rsid w:val="004F4124"/>
    <w:rsid w:val="00501F8B"/>
    <w:rsid w:val="00506A27"/>
    <w:rsid w:val="005072D9"/>
    <w:rsid w:val="00512641"/>
    <w:rsid w:val="0051592B"/>
    <w:rsid w:val="0051655D"/>
    <w:rsid w:val="00530551"/>
    <w:rsid w:val="00530B70"/>
    <w:rsid w:val="00533BB0"/>
    <w:rsid w:val="00540316"/>
    <w:rsid w:val="005432D2"/>
    <w:rsid w:val="005513DF"/>
    <w:rsid w:val="00551DE7"/>
    <w:rsid w:val="00553788"/>
    <w:rsid w:val="00562A34"/>
    <w:rsid w:val="00563657"/>
    <w:rsid w:val="00573C84"/>
    <w:rsid w:val="00575E8F"/>
    <w:rsid w:val="00577217"/>
    <w:rsid w:val="00582848"/>
    <w:rsid w:val="005841A8"/>
    <w:rsid w:val="00585A04"/>
    <w:rsid w:val="00597214"/>
    <w:rsid w:val="005A0D4E"/>
    <w:rsid w:val="005B1495"/>
    <w:rsid w:val="005B1892"/>
    <w:rsid w:val="005B22D9"/>
    <w:rsid w:val="005B2CF1"/>
    <w:rsid w:val="005B3AFE"/>
    <w:rsid w:val="005B7DF2"/>
    <w:rsid w:val="005C1439"/>
    <w:rsid w:val="005C2A79"/>
    <w:rsid w:val="005D0A2F"/>
    <w:rsid w:val="005D630A"/>
    <w:rsid w:val="005E762A"/>
    <w:rsid w:val="005F0271"/>
    <w:rsid w:val="005F0EF3"/>
    <w:rsid w:val="005F2ACA"/>
    <w:rsid w:val="005F49B5"/>
    <w:rsid w:val="005F6630"/>
    <w:rsid w:val="00602348"/>
    <w:rsid w:val="00606187"/>
    <w:rsid w:val="006179CF"/>
    <w:rsid w:val="0062135D"/>
    <w:rsid w:val="0062703D"/>
    <w:rsid w:val="006331C8"/>
    <w:rsid w:val="00643E1E"/>
    <w:rsid w:val="0065297B"/>
    <w:rsid w:val="00655B00"/>
    <w:rsid w:val="006569C5"/>
    <w:rsid w:val="006569FE"/>
    <w:rsid w:val="00657974"/>
    <w:rsid w:val="006622A1"/>
    <w:rsid w:val="00676639"/>
    <w:rsid w:val="006871C2"/>
    <w:rsid w:val="00690FF7"/>
    <w:rsid w:val="00693E77"/>
    <w:rsid w:val="006A1865"/>
    <w:rsid w:val="006A1A6C"/>
    <w:rsid w:val="006A1C72"/>
    <w:rsid w:val="006B32C1"/>
    <w:rsid w:val="006B5A23"/>
    <w:rsid w:val="006C3612"/>
    <w:rsid w:val="006C3BDA"/>
    <w:rsid w:val="006C52D7"/>
    <w:rsid w:val="006D28A4"/>
    <w:rsid w:val="006D5FE3"/>
    <w:rsid w:val="006E32D6"/>
    <w:rsid w:val="006F7A32"/>
    <w:rsid w:val="007046C1"/>
    <w:rsid w:val="00704A15"/>
    <w:rsid w:val="0071107B"/>
    <w:rsid w:val="007112E8"/>
    <w:rsid w:val="00712E80"/>
    <w:rsid w:val="00715194"/>
    <w:rsid w:val="00717723"/>
    <w:rsid w:val="0072382E"/>
    <w:rsid w:val="00725CF6"/>
    <w:rsid w:val="00726C40"/>
    <w:rsid w:val="0073022E"/>
    <w:rsid w:val="007358FF"/>
    <w:rsid w:val="0073763F"/>
    <w:rsid w:val="007414ED"/>
    <w:rsid w:val="00742E35"/>
    <w:rsid w:val="00743B60"/>
    <w:rsid w:val="00744AB8"/>
    <w:rsid w:val="007549A4"/>
    <w:rsid w:val="00757D96"/>
    <w:rsid w:val="00761B88"/>
    <w:rsid w:val="007626CE"/>
    <w:rsid w:val="0076583A"/>
    <w:rsid w:val="00766669"/>
    <w:rsid w:val="00772D9B"/>
    <w:rsid w:val="00780A65"/>
    <w:rsid w:val="00783B77"/>
    <w:rsid w:val="00793939"/>
    <w:rsid w:val="00796487"/>
    <w:rsid w:val="007966E4"/>
    <w:rsid w:val="00797579"/>
    <w:rsid w:val="007A40D0"/>
    <w:rsid w:val="007B0399"/>
    <w:rsid w:val="007B0E22"/>
    <w:rsid w:val="007E17BF"/>
    <w:rsid w:val="007E381C"/>
    <w:rsid w:val="007F2907"/>
    <w:rsid w:val="007F2F80"/>
    <w:rsid w:val="007F6773"/>
    <w:rsid w:val="00801892"/>
    <w:rsid w:val="0081300A"/>
    <w:rsid w:val="008138ED"/>
    <w:rsid w:val="00822738"/>
    <w:rsid w:val="0082382D"/>
    <w:rsid w:val="008315D0"/>
    <w:rsid w:val="00840648"/>
    <w:rsid w:val="008444CD"/>
    <w:rsid w:val="00851E30"/>
    <w:rsid w:val="00852A61"/>
    <w:rsid w:val="00872D57"/>
    <w:rsid w:val="0087469F"/>
    <w:rsid w:val="00882753"/>
    <w:rsid w:val="00886202"/>
    <w:rsid w:val="008878FF"/>
    <w:rsid w:val="00894411"/>
    <w:rsid w:val="00895F47"/>
    <w:rsid w:val="008A5E85"/>
    <w:rsid w:val="008B186E"/>
    <w:rsid w:val="008B1CAB"/>
    <w:rsid w:val="008B2817"/>
    <w:rsid w:val="008B4132"/>
    <w:rsid w:val="008B4EAE"/>
    <w:rsid w:val="008B6B53"/>
    <w:rsid w:val="008C2A1F"/>
    <w:rsid w:val="008C2B62"/>
    <w:rsid w:val="008C3787"/>
    <w:rsid w:val="008D241E"/>
    <w:rsid w:val="008D3CE8"/>
    <w:rsid w:val="008D575A"/>
    <w:rsid w:val="008D6EA4"/>
    <w:rsid w:val="008E27EF"/>
    <w:rsid w:val="008E3B95"/>
    <w:rsid w:val="008E5EB3"/>
    <w:rsid w:val="008F07C0"/>
    <w:rsid w:val="008F194B"/>
    <w:rsid w:val="008F77E3"/>
    <w:rsid w:val="009144F7"/>
    <w:rsid w:val="00916243"/>
    <w:rsid w:val="009172F2"/>
    <w:rsid w:val="0092174B"/>
    <w:rsid w:val="009242A0"/>
    <w:rsid w:val="00925F40"/>
    <w:rsid w:val="00950E8E"/>
    <w:rsid w:val="00952B53"/>
    <w:rsid w:val="00957F75"/>
    <w:rsid w:val="00961FC9"/>
    <w:rsid w:val="00966108"/>
    <w:rsid w:val="00970BAC"/>
    <w:rsid w:val="0097106C"/>
    <w:rsid w:val="009733DD"/>
    <w:rsid w:val="00973ED4"/>
    <w:rsid w:val="0098254D"/>
    <w:rsid w:val="009831E7"/>
    <w:rsid w:val="009845A6"/>
    <w:rsid w:val="00997142"/>
    <w:rsid w:val="009A1828"/>
    <w:rsid w:val="009A36D0"/>
    <w:rsid w:val="009A3AF5"/>
    <w:rsid w:val="009A3E80"/>
    <w:rsid w:val="009A4D2B"/>
    <w:rsid w:val="009B455D"/>
    <w:rsid w:val="009B7D14"/>
    <w:rsid w:val="009C0F07"/>
    <w:rsid w:val="009D174D"/>
    <w:rsid w:val="009E0625"/>
    <w:rsid w:val="009E0EC3"/>
    <w:rsid w:val="009E47C7"/>
    <w:rsid w:val="00A0392F"/>
    <w:rsid w:val="00A1014F"/>
    <w:rsid w:val="00A15169"/>
    <w:rsid w:val="00A216EF"/>
    <w:rsid w:val="00A22CFB"/>
    <w:rsid w:val="00A27B97"/>
    <w:rsid w:val="00A47738"/>
    <w:rsid w:val="00A66ACE"/>
    <w:rsid w:val="00A70188"/>
    <w:rsid w:val="00A76872"/>
    <w:rsid w:val="00A82434"/>
    <w:rsid w:val="00A82E52"/>
    <w:rsid w:val="00A849BD"/>
    <w:rsid w:val="00A92A44"/>
    <w:rsid w:val="00A938BA"/>
    <w:rsid w:val="00A93B06"/>
    <w:rsid w:val="00A966C4"/>
    <w:rsid w:val="00AA1BD2"/>
    <w:rsid w:val="00AA27CD"/>
    <w:rsid w:val="00AA2E56"/>
    <w:rsid w:val="00AA3EC3"/>
    <w:rsid w:val="00AB049F"/>
    <w:rsid w:val="00AB17E8"/>
    <w:rsid w:val="00AB26E7"/>
    <w:rsid w:val="00AB3A65"/>
    <w:rsid w:val="00AB4DF0"/>
    <w:rsid w:val="00AB68F3"/>
    <w:rsid w:val="00AB706E"/>
    <w:rsid w:val="00AC03F3"/>
    <w:rsid w:val="00AC596C"/>
    <w:rsid w:val="00AC74E6"/>
    <w:rsid w:val="00AD00FC"/>
    <w:rsid w:val="00AD5201"/>
    <w:rsid w:val="00AD65BE"/>
    <w:rsid w:val="00AD6DC7"/>
    <w:rsid w:val="00AD746F"/>
    <w:rsid w:val="00AE3A48"/>
    <w:rsid w:val="00AE663A"/>
    <w:rsid w:val="00B040E9"/>
    <w:rsid w:val="00B129DE"/>
    <w:rsid w:val="00B2049C"/>
    <w:rsid w:val="00B20EA1"/>
    <w:rsid w:val="00B301A9"/>
    <w:rsid w:val="00B316E9"/>
    <w:rsid w:val="00B3200D"/>
    <w:rsid w:val="00B3329D"/>
    <w:rsid w:val="00B36594"/>
    <w:rsid w:val="00B43376"/>
    <w:rsid w:val="00B45B77"/>
    <w:rsid w:val="00B47E90"/>
    <w:rsid w:val="00B56089"/>
    <w:rsid w:val="00B60ECD"/>
    <w:rsid w:val="00B62F07"/>
    <w:rsid w:val="00B64DA8"/>
    <w:rsid w:val="00B667B3"/>
    <w:rsid w:val="00B839F3"/>
    <w:rsid w:val="00B87C64"/>
    <w:rsid w:val="00B95859"/>
    <w:rsid w:val="00BB4FF7"/>
    <w:rsid w:val="00BB60E7"/>
    <w:rsid w:val="00BB6310"/>
    <w:rsid w:val="00BC065B"/>
    <w:rsid w:val="00BC1FF5"/>
    <w:rsid w:val="00BC56FC"/>
    <w:rsid w:val="00BC5CE3"/>
    <w:rsid w:val="00BC7A38"/>
    <w:rsid w:val="00BD452D"/>
    <w:rsid w:val="00BD46A6"/>
    <w:rsid w:val="00BD4BA1"/>
    <w:rsid w:val="00BE28C5"/>
    <w:rsid w:val="00BE74F8"/>
    <w:rsid w:val="00BF49FC"/>
    <w:rsid w:val="00BF6EDC"/>
    <w:rsid w:val="00C0368D"/>
    <w:rsid w:val="00C12D17"/>
    <w:rsid w:val="00C15759"/>
    <w:rsid w:val="00C20F1F"/>
    <w:rsid w:val="00C20F4B"/>
    <w:rsid w:val="00C23197"/>
    <w:rsid w:val="00C34D80"/>
    <w:rsid w:val="00C37CE1"/>
    <w:rsid w:val="00C4055B"/>
    <w:rsid w:val="00C51EA3"/>
    <w:rsid w:val="00C56A81"/>
    <w:rsid w:val="00C62C80"/>
    <w:rsid w:val="00C66352"/>
    <w:rsid w:val="00C66E6F"/>
    <w:rsid w:val="00C72267"/>
    <w:rsid w:val="00C74DB7"/>
    <w:rsid w:val="00C81FC0"/>
    <w:rsid w:val="00C82B3E"/>
    <w:rsid w:val="00C845A8"/>
    <w:rsid w:val="00C85E54"/>
    <w:rsid w:val="00C8795E"/>
    <w:rsid w:val="00C90D13"/>
    <w:rsid w:val="00C91202"/>
    <w:rsid w:val="00C927DC"/>
    <w:rsid w:val="00C9311C"/>
    <w:rsid w:val="00C953D2"/>
    <w:rsid w:val="00CA5950"/>
    <w:rsid w:val="00CB4CBB"/>
    <w:rsid w:val="00CB5524"/>
    <w:rsid w:val="00CC0F0D"/>
    <w:rsid w:val="00CC56CA"/>
    <w:rsid w:val="00CD10A6"/>
    <w:rsid w:val="00CD244B"/>
    <w:rsid w:val="00CD44FA"/>
    <w:rsid w:val="00CD4A15"/>
    <w:rsid w:val="00CE1EA1"/>
    <w:rsid w:val="00CE227E"/>
    <w:rsid w:val="00CE4875"/>
    <w:rsid w:val="00CE7BD4"/>
    <w:rsid w:val="00CF0FB2"/>
    <w:rsid w:val="00CF1EAC"/>
    <w:rsid w:val="00CF33A1"/>
    <w:rsid w:val="00D00096"/>
    <w:rsid w:val="00D0152E"/>
    <w:rsid w:val="00D11E79"/>
    <w:rsid w:val="00D21DA8"/>
    <w:rsid w:val="00D2501A"/>
    <w:rsid w:val="00D258FF"/>
    <w:rsid w:val="00D30492"/>
    <w:rsid w:val="00D310C0"/>
    <w:rsid w:val="00D339C9"/>
    <w:rsid w:val="00D3454B"/>
    <w:rsid w:val="00D42BEE"/>
    <w:rsid w:val="00D52450"/>
    <w:rsid w:val="00D54B3E"/>
    <w:rsid w:val="00D56D86"/>
    <w:rsid w:val="00D667D6"/>
    <w:rsid w:val="00D674C8"/>
    <w:rsid w:val="00D73419"/>
    <w:rsid w:val="00D74F9A"/>
    <w:rsid w:val="00D756D5"/>
    <w:rsid w:val="00D76A84"/>
    <w:rsid w:val="00D77D6E"/>
    <w:rsid w:val="00D804EA"/>
    <w:rsid w:val="00D82C18"/>
    <w:rsid w:val="00D852C3"/>
    <w:rsid w:val="00D94CBC"/>
    <w:rsid w:val="00DA6359"/>
    <w:rsid w:val="00DB2300"/>
    <w:rsid w:val="00DB55E2"/>
    <w:rsid w:val="00DC639A"/>
    <w:rsid w:val="00DD53A7"/>
    <w:rsid w:val="00DE23FA"/>
    <w:rsid w:val="00DE5FDA"/>
    <w:rsid w:val="00DE6800"/>
    <w:rsid w:val="00DF7CF0"/>
    <w:rsid w:val="00E044E1"/>
    <w:rsid w:val="00E15A48"/>
    <w:rsid w:val="00E17B1A"/>
    <w:rsid w:val="00E25628"/>
    <w:rsid w:val="00E27582"/>
    <w:rsid w:val="00E445D9"/>
    <w:rsid w:val="00E52375"/>
    <w:rsid w:val="00E5506D"/>
    <w:rsid w:val="00E56BC5"/>
    <w:rsid w:val="00E612DF"/>
    <w:rsid w:val="00E75C73"/>
    <w:rsid w:val="00E821E2"/>
    <w:rsid w:val="00E84CD2"/>
    <w:rsid w:val="00E86CED"/>
    <w:rsid w:val="00E87DFF"/>
    <w:rsid w:val="00E916FD"/>
    <w:rsid w:val="00E92582"/>
    <w:rsid w:val="00E965B7"/>
    <w:rsid w:val="00E96A32"/>
    <w:rsid w:val="00EA58AA"/>
    <w:rsid w:val="00EB08F2"/>
    <w:rsid w:val="00EB11A3"/>
    <w:rsid w:val="00EB1273"/>
    <w:rsid w:val="00EB14AE"/>
    <w:rsid w:val="00EB4B97"/>
    <w:rsid w:val="00EB52C7"/>
    <w:rsid w:val="00EB601C"/>
    <w:rsid w:val="00EC3D70"/>
    <w:rsid w:val="00ED3C62"/>
    <w:rsid w:val="00ED6DA6"/>
    <w:rsid w:val="00ED7498"/>
    <w:rsid w:val="00EE3A54"/>
    <w:rsid w:val="00EE52B3"/>
    <w:rsid w:val="00EE6670"/>
    <w:rsid w:val="00EE7180"/>
    <w:rsid w:val="00EF1B67"/>
    <w:rsid w:val="00F05D4F"/>
    <w:rsid w:val="00F13ED2"/>
    <w:rsid w:val="00F170E7"/>
    <w:rsid w:val="00F2380E"/>
    <w:rsid w:val="00F24D97"/>
    <w:rsid w:val="00F31C36"/>
    <w:rsid w:val="00F35DC7"/>
    <w:rsid w:val="00F46C2C"/>
    <w:rsid w:val="00F50F58"/>
    <w:rsid w:val="00F62354"/>
    <w:rsid w:val="00F66DF8"/>
    <w:rsid w:val="00F77423"/>
    <w:rsid w:val="00F777E6"/>
    <w:rsid w:val="00F801B4"/>
    <w:rsid w:val="00F806D1"/>
    <w:rsid w:val="00F861E7"/>
    <w:rsid w:val="00FA5E8C"/>
    <w:rsid w:val="00FA7FE8"/>
    <w:rsid w:val="00FB6116"/>
    <w:rsid w:val="00FB7CFE"/>
    <w:rsid w:val="00FC0901"/>
    <w:rsid w:val="00FE34C2"/>
    <w:rsid w:val="00FE3D7A"/>
    <w:rsid w:val="00FE3F6E"/>
    <w:rsid w:val="00FE51DA"/>
    <w:rsid w:val="00FE5B5F"/>
    <w:rsid w:val="00FE639F"/>
    <w:rsid w:val="00FE7158"/>
    <w:rsid w:val="00FF0F58"/>
    <w:rsid w:val="00FF18C0"/>
    <w:rsid w:val="00FF2831"/>
    <w:rsid w:val="00FF4F52"/>
    <w:rsid w:val="00FF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BD85"/>
  <w15:chartTrackingRefBased/>
  <w15:docId w15:val="{954F0FDC-7CC5-4E85-9172-2CD1E1F2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658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olo5">
    <w:name w:val="heading 5"/>
    <w:basedOn w:val="Normale"/>
    <w:link w:val="Titolo5Carattere"/>
    <w:uiPriority w:val="9"/>
    <w:qFormat/>
    <w:rsid w:val="004727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F6E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F6EDC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B6310"/>
    <w:rPr>
      <w:color w:val="954F72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72738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658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7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nanza.tgcom24.mediaset.it/news/dettaglio_news.asp?id=202211141220241192&amp;chkAgenzie=PMFNW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</dc:creator>
  <cp:keywords/>
  <dc:description/>
  <cp:lastModifiedBy>Eleonora Pisoni</cp:lastModifiedBy>
  <cp:revision>2</cp:revision>
  <dcterms:created xsi:type="dcterms:W3CDTF">2022-11-15T22:12:00Z</dcterms:created>
  <dcterms:modified xsi:type="dcterms:W3CDTF">2022-11-15T22:12:00Z</dcterms:modified>
</cp:coreProperties>
</file>